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19" w:type="dxa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F11271" w:rsidRPr="00F11271" w:rsidTr="00FF7481">
        <w:trPr>
          <w:trHeight w:val="275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/>
                <w:b/>
              </w:rPr>
            </w:pPr>
            <w:r w:rsidRPr="00F11271">
              <w:rPr>
                <w:rFonts w:ascii="Arial" w:hAnsi="Arial"/>
                <w:b/>
              </w:rPr>
              <w:t>Date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/>
                <w:b/>
              </w:rPr>
            </w:pPr>
            <w:r w:rsidRPr="00F11271">
              <w:rPr>
                <w:rFonts w:ascii="Arial" w:hAnsi="Arial"/>
                <w:b/>
              </w:rPr>
              <w:t>Chapters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/>
                <w:b/>
              </w:rPr>
            </w:pPr>
            <w:r w:rsidRPr="00F11271">
              <w:rPr>
                <w:rFonts w:ascii="Arial" w:hAnsi="Arial"/>
                <w:b/>
              </w:rPr>
              <w:t>Celebrity Reader</w:t>
            </w:r>
          </w:p>
        </w:tc>
      </w:tr>
      <w:tr w:rsidR="00F11271" w:rsidRPr="00F11271" w:rsidTr="00FF7481">
        <w:trPr>
          <w:trHeight w:val="275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F11271">
              <w:rPr>
                <w:rFonts w:ascii="Arial" w:hAnsi="Arial" w:cs="Arial"/>
              </w:rPr>
              <w:t>Monday, March 2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 w:rsidRPr="00F11271">
              <w:rPr>
                <w:rFonts w:ascii="Arial" w:hAnsi="Arial" w:cs="Arial"/>
              </w:rPr>
              <w:t>Chapters 1 and 2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 w:rsidRPr="00F11271">
              <w:rPr>
                <w:rFonts w:ascii="Arial" w:hAnsi="Arial" w:cs="Arial"/>
              </w:rPr>
              <w:t>Mr. Doug Bitter, Principal</w:t>
            </w:r>
          </w:p>
        </w:tc>
      </w:tr>
      <w:tr w:rsidR="00F11271" w:rsidRPr="00F11271" w:rsidTr="00FF7481">
        <w:trPr>
          <w:trHeight w:val="540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 w:rsidRPr="00F11271">
              <w:rPr>
                <w:rFonts w:ascii="Arial" w:hAnsi="Arial" w:cs="Arial"/>
              </w:rPr>
              <w:t>Tuesday, March 3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 w:rsidRPr="00F11271">
              <w:rPr>
                <w:rFonts w:ascii="Arial" w:hAnsi="Arial" w:cs="Arial"/>
              </w:rPr>
              <w:t>Chapters 3 and 4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 w:rsidRPr="00F11271">
              <w:rPr>
                <w:rFonts w:ascii="Arial" w:hAnsi="Arial" w:cs="Arial"/>
              </w:rPr>
              <w:t xml:space="preserve">Kathy </w:t>
            </w:r>
            <w:proofErr w:type="spellStart"/>
            <w:r w:rsidRPr="00F11271">
              <w:rPr>
                <w:rFonts w:ascii="Arial" w:hAnsi="Arial" w:cs="Arial"/>
              </w:rPr>
              <w:t>Behrend</w:t>
            </w:r>
            <w:proofErr w:type="spellEnd"/>
            <w:r w:rsidRPr="00F11271">
              <w:rPr>
                <w:rFonts w:ascii="Arial" w:hAnsi="Arial" w:cs="Arial"/>
              </w:rPr>
              <w:t>, 2</w:t>
            </w:r>
            <w:r w:rsidRPr="00F11271">
              <w:rPr>
                <w:rFonts w:ascii="Arial" w:hAnsi="Arial" w:cs="Arial"/>
                <w:vertAlign w:val="superscript"/>
              </w:rPr>
              <w:t>nd</w:t>
            </w:r>
            <w:r w:rsidRPr="00F11271">
              <w:rPr>
                <w:rFonts w:ascii="Arial" w:hAnsi="Arial" w:cs="Arial"/>
              </w:rPr>
              <w:t xml:space="preserve"> Grade Teacher</w:t>
            </w:r>
          </w:p>
        </w:tc>
      </w:tr>
      <w:tr w:rsidR="00F11271" w:rsidRPr="00F11271" w:rsidTr="00FF7481">
        <w:trPr>
          <w:trHeight w:val="550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 w:rsidRPr="00F11271">
              <w:rPr>
                <w:rFonts w:ascii="Arial" w:hAnsi="Arial" w:cs="Arial"/>
              </w:rPr>
              <w:t>Wednes</w:t>
            </w:r>
            <w:r>
              <w:rPr>
                <w:rFonts w:ascii="Arial" w:hAnsi="Arial" w:cs="Arial"/>
              </w:rPr>
              <w:t>day, March 4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Nate Eaton, Reporter Eastidahonew.com</w:t>
            </w:r>
          </w:p>
        </w:tc>
      </w:tr>
      <w:tr w:rsidR="00F11271" w:rsidRPr="00F11271" w:rsidTr="00FF7481">
        <w:trPr>
          <w:trHeight w:val="550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5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Honas</w:t>
            </w:r>
            <w:proofErr w:type="spellEnd"/>
            <w:r>
              <w:rPr>
                <w:rFonts w:ascii="Arial" w:hAnsi="Arial" w:cs="Arial"/>
              </w:rPr>
              <w:t>, Anchor Channel 8 News</w:t>
            </w:r>
          </w:p>
        </w:tc>
      </w:tr>
      <w:tr w:rsidR="00F11271" w:rsidRPr="00F11271" w:rsidTr="00FF7481">
        <w:trPr>
          <w:trHeight w:val="550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March 6 and Weekend</w:t>
            </w:r>
            <w:r w:rsidR="00FF7481">
              <w:rPr>
                <w:rFonts w:ascii="Arial" w:hAnsi="Arial" w:cs="Arial"/>
              </w:rPr>
              <w:t xml:space="preserve"> March 7-8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7 and 8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Lindholm</w:t>
            </w:r>
            <w:proofErr w:type="spellEnd"/>
            <w:r>
              <w:rPr>
                <w:rFonts w:ascii="Arial" w:hAnsi="Arial" w:cs="Arial"/>
              </w:rPr>
              <w:t>, 3</w:t>
            </w:r>
            <w:r w:rsidRPr="00F1127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 teacher</w:t>
            </w:r>
          </w:p>
        </w:tc>
      </w:tr>
      <w:tr w:rsidR="00F11271" w:rsidRPr="00F11271" w:rsidTr="00FF7481">
        <w:trPr>
          <w:trHeight w:val="540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March 9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Marc Carroll, Blackfoot Mayor</w:t>
            </w:r>
          </w:p>
        </w:tc>
      </w:tr>
      <w:tr w:rsidR="00F11271" w:rsidRPr="00F11271" w:rsidTr="00FF7481">
        <w:trPr>
          <w:trHeight w:val="550"/>
        </w:trPr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10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10 and 11</w:t>
            </w:r>
          </w:p>
        </w:tc>
        <w:tc>
          <w:tcPr>
            <w:tcW w:w="2973" w:type="dxa"/>
          </w:tcPr>
          <w:p w:rsidR="00F11271" w:rsidRP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Jill </w:t>
            </w:r>
            <w:proofErr w:type="spellStart"/>
            <w:r>
              <w:rPr>
                <w:rFonts w:ascii="Arial" w:hAnsi="Arial" w:cs="Arial"/>
              </w:rPr>
              <w:t>Bonnel</w:t>
            </w:r>
            <w:proofErr w:type="spellEnd"/>
            <w:r>
              <w:rPr>
                <w:rFonts w:ascii="Arial" w:hAnsi="Arial" w:cs="Arial"/>
              </w:rPr>
              <w:t>, 4</w:t>
            </w:r>
            <w:r w:rsidRPr="00F1127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Teacher</w:t>
            </w:r>
          </w:p>
        </w:tc>
      </w:tr>
      <w:tr w:rsidR="00F11271" w:rsidRPr="00F11271" w:rsidTr="00FF7481">
        <w:trPr>
          <w:trHeight w:val="550"/>
        </w:trPr>
        <w:tc>
          <w:tcPr>
            <w:tcW w:w="2973" w:type="dxa"/>
          </w:tcPr>
          <w:p w:rsid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March 11</w:t>
            </w:r>
          </w:p>
        </w:tc>
        <w:tc>
          <w:tcPr>
            <w:tcW w:w="2973" w:type="dxa"/>
          </w:tcPr>
          <w:p w:rsidR="00F1127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12</w:t>
            </w:r>
          </w:p>
        </w:tc>
        <w:tc>
          <w:tcPr>
            <w:tcW w:w="2973" w:type="dxa"/>
          </w:tcPr>
          <w:p w:rsidR="00FF7481" w:rsidRDefault="00F1127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Pi</w:t>
            </w:r>
            <w:r w:rsidR="00FF7481">
              <w:rPr>
                <w:rFonts w:ascii="Arial" w:hAnsi="Arial" w:cs="Arial"/>
              </w:rPr>
              <w:t xml:space="preserve">lster, </w:t>
            </w:r>
          </w:p>
          <w:p w:rsidR="00F1127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 Crest Intervention</w:t>
            </w:r>
          </w:p>
        </w:tc>
      </w:tr>
      <w:tr w:rsidR="00F11271" w:rsidRPr="00F11271" w:rsidTr="00FF7481">
        <w:trPr>
          <w:trHeight w:val="540"/>
        </w:trPr>
        <w:tc>
          <w:tcPr>
            <w:tcW w:w="2973" w:type="dxa"/>
          </w:tcPr>
          <w:p w:rsidR="00F1127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12</w:t>
            </w:r>
          </w:p>
        </w:tc>
        <w:tc>
          <w:tcPr>
            <w:tcW w:w="2973" w:type="dxa"/>
          </w:tcPr>
          <w:p w:rsidR="00F11271" w:rsidRDefault="00FF7481" w:rsidP="00FF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</w:t>
            </w:r>
          </w:p>
        </w:tc>
        <w:tc>
          <w:tcPr>
            <w:tcW w:w="2973" w:type="dxa"/>
          </w:tcPr>
          <w:p w:rsidR="00F11271" w:rsidRDefault="00FF7481" w:rsidP="00F11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KayAnn</w:t>
            </w:r>
            <w:proofErr w:type="spellEnd"/>
            <w:r>
              <w:rPr>
                <w:rFonts w:ascii="Arial" w:hAnsi="Arial" w:cs="Arial"/>
              </w:rPr>
              <w:t xml:space="preserve"> Hayes, Counselor</w:t>
            </w:r>
          </w:p>
        </w:tc>
      </w:tr>
      <w:tr w:rsidR="00F11271" w:rsidRPr="00F11271" w:rsidTr="00FF7481">
        <w:trPr>
          <w:trHeight w:val="561"/>
        </w:trPr>
        <w:tc>
          <w:tcPr>
            <w:tcW w:w="2973" w:type="dxa"/>
          </w:tcPr>
          <w:p w:rsidR="00F1127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March 13</w:t>
            </w:r>
          </w:p>
        </w:tc>
        <w:tc>
          <w:tcPr>
            <w:tcW w:w="2973" w:type="dxa"/>
          </w:tcPr>
          <w:p w:rsidR="00F1127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</w:t>
            </w:r>
          </w:p>
        </w:tc>
        <w:tc>
          <w:tcPr>
            <w:tcW w:w="2973" w:type="dxa"/>
          </w:tcPr>
          <w:p w:rsidR="00F1127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 Kunz, Anchor Channel 8 News</w:t>
            </w:r>
          </w:p>
        </w:tc>
      </w:tr>
      <w:tr w:rsidR="00FF7481" w:rsidRPr="00F11271" w:rsidTr="00FF7481">
        <w:trPr>
          <w:trHeight w:val="561"/>
        </w:trPr>
        <w:tc>
          <w:tcPr>
            <w:tcW w:w="2973" w:type="dxa"/>
          </w:tcPr>
          <w:p w:rsidR="00FF748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 March 14-15</w:t>
            </w:r>
          </w:p>
        </w:tc>
        <w:tc>
          <w:tcPr>
            <w:tcW w:w="2973" w:type="dxa"/>
          </w:tcPr>
          <w:p w:rsidR="00FF748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15</w:t>
            </w:r>
          </w:p>
        </w:tc>
        <w:tc>
          <w:tcPr>
            <w:tcW w:w="2973" w:type="dxa"/>
          </w:tcPr>
          <w:p w:rsidR="00FF7481" w:rsidRDefault="00FF7481" w:rsidP="00F11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Coates, Weatherman Channel 8 News</w:t>
            </w:r>
          </w:p>
        </w:tc>
      </w:tr>
    </w:tbl>
    <w:p w:rsidR="00B63415" w:rsidRPr="00F11271" w:rsidRDefault="00B63415">
      <w:pPr>
        <w:rPr>
          <w:rFonts w:ascii="Arial" w:hAnsi="Arial" w:cs="Arial"/>
        </w:rPr>
      </w:pPr>
    </w:p>
    <w:sectPr w:rsidR="00B63415" w:rsidRPr="00F11271" w:rsidSect="00FF748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81" w:rsidRDefault="00FF7481" w:rsidP="00FF7481">
      <w:r>
        <w:separator/>
      </w:r>
    </w:p>
  </w:endnote>
  <w:endnote w:type="continuationSeparator" w:id="0">
    <w:p w:rsidR="00FF7481" w:rsidRDefault="00FF7481" w:rsidP="00FF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81" w:rsidRDefault="00FF7481" w:rsidP="00FF7481">
      <w:r>
        <w:separator/>
      </w:r>
    </w:p>
  </w:footnote>
  <w:footnote w:type="continuationSeparator" w:id="0">
    <w:p w:rsidR="00FF7481" w:rsidRDefault="00FF7481" w:rsidP="00FF7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0"/>
      <w:gridCol w:w="8430"/>
    </w:tblGrid>
    <w:tr w:rsidR="00FF7481" w:rsidRPr="00DB639B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F7481" w:rsidRPr="00124693" w:rsidRDefault="00FF7481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FF7481" w:rsidRPr="00DB639B" w:rsidRDefault="00FF7481" w:rsidP="000C3F4C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11EBE52AA8293C4B99FB483AA06BFBB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FF7481" w:rsidRDefault="00FF74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81" w:rsidRPr="00FF7481" w:rsidRDefault="00FF7481" w:rsidP="00FF7481">
    <w:pPr>
      <w:pStyle w:val="Header"/>
      <w:jc w:val="center"/>
      <w:rPr>
        <w:rFonts w:ascii="Arial Rounded MT Bold" w:hAnsi="Arial Rounded MT Bold" w:cs="Arial"/>
        <w:sz w:val="32"/>
        <w:szCs w:val="32"/>
      </w:rPr>
    </w:pPr>
    <w:r w:rsidRPr="00FF7481">
      <w:rPr>
        <w:rFonts w:ascii="Arial Rounded MT Bold" w:hAnsi="Arial Rounded MT Bold" w:cs="Arial"/>
        <w:sz w:val="32"/>
        <w:szCs w:val="32"/>
      </w:rPr>
      <w:t>Family Reading Challenge Celebrity Readers</w:t>
    </w:r>
  </w:p>
  <w:p w:rsidR="00FF7481" w:rsidRDefault="00FF7481" w:rsidP="00FF74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1"/>
    <w:rsid w:val="00B63415"/>
    <w:rsid w:val="00F1127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9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1"/>
  </w:style>
  <w:style w:type="paragraph" w:styleId="Footer">
    <w:name w:val="footer"/>
    <w:basedOn w:val="Normal"/>
    <w:link w:val="FooterChar"/>
    <w:uiPriority w:val="99"/>
    <w:unhideWhenUsed/>
    <w:rsid w:val="00FF7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4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1"/>
  </w:style>
  <w:style w:type="paragraph" w:styleId="Footer">
    <w:name w:val="footer"/>
    <w:basedOn w:val="Normal"/>
    <w:link w:val="FooterChar"/>
    <w:uiPriority w:val="99"/>
    <w:unhideWhenUsed/>
    <w:rsid w:val="00FF7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BE52AA8293C4B99FB483AA06B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E17D-B76D-2644-B9F0-69B827E667BF}"/>
      </w:docPartPr>
      <w:docPartBody>
        <w:p w:rsidR="00000000" w:rsidRDefault="00F21431" w:rsidP="00F21431">
          <w:pPr>
            <w:pStyle w:val="11EBE52AA8293C4B99FB483AA06BFBB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31"/>
    <w:rsid w:val="00F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FE98E23FB7345B99F9B3CEDD60CA4">
    <w:name w:val="253FE98E23FB7345B99F9B3CEDD60CA4"/>
    <w:rsid w:val="00F21431"/>
  </w:style>
  <w:style w:type="paragraph" w:customStyle="1" w:styleId="FF69094E0DB8394798FD0992556980A8">
    <w:name w:val="FF69094E0DB8394798FD0992556980A8"/>
    <w:rsid w:val="00F21431"/>
  </w:style>
  <w:style w:type="paragraph" w:customStyle="1" w:styleId="5D4CB048E92FC548AB88E360C5639AF7">
    <w:name w:val="5D4CB048E92FC548AB88E360C5639AF7"/>
    <w:rsid w:val="00F21431"/>
  </w:style>
  <w:style w:type="paragraph" w:customStyle="1" w:styleId="60E641252D4BE44FBEBF2D8BA5A1581C">
    <w:name w:val="60E641252D4BE44FBEBF2D8BA5A1581C"/>
    <w:rsid w:val="00F21431"/>
  </w:style>
  <w:style w:type="paragraph" w:customStyle="1" w:styleId="11EBE52AA8293C4B99FB483AA06BFBB6">
    <w:name w:val="11EBE52AA8293C4B99FB483AA06BFBB6"/>
    <w:rsid w:val="00F214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FE98E23FB7345B99F9B3CEDD60CA4">
    <w:name w:val="253FE98E23FB7345B99F9B3CEDD60CA4"/>
    <w:rsid w:val="00F21431"/>
  </w:style>
  <w:style w:type="paragraph" w:customStyle="1" w:styleId="FF69094E0DB8394798FD0992556980A8">
    <w:name w:val="FF69094E0DB8394798FD0992556980A8"/>
    <w:rsid w:val="00F21431"/>
  </w:style>
  <w:style w:type="paragraph" w:customStyle="1" w:styleId="5D4CB048E92FC548AB88E360C5639AF7">
    <w:name w:val="5D4CB048E92FC548AB88E360C5639AF7"/>
    <w:rsid w:val="00F21431"/>
  </w:style>
  <w:style w:type="paragraph" w:customStyle="1" w:styleId="60E641252D4BE44FBEBF2D8BA5A1581C">
    <w:name w:val="60E641252D4BE44FBEBF2D8BA5A1581C"/>
    <w:rsid w:val="00F21431"/>
  </w:style>
  <w:style w:type="paragraph" w:customStyle="1" w:styleId="11EBE52AA8293C4B99FB483AA06BFBB6">
    <w:name w:val="11EBE52AA8293C4B99FB483AA06BFBB6"/>
    <w:rsid w:val="00F21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73240-FE22-744C-918F-DCB8BA2C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Lee Hatch</dc:creator>
  <cp:keywords/>
  <dc:description/>
  <cp:lastModifiedBy>Jana Lee Hatch</cp:lastModifiedBy>
  <cp:revision>1</cp:revision>
  <dcterms:created xsi:type="dcterms:W3CDTF">2020-02-29T18:35:00Z</dcterms:created>
  <dcterms:modified xsi:type="dcterms:W3CDTF">2020-02-29T18:55:00Z</dcterms:modified>
</cp:coreProperties>
</file>